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C8" w:rsidRPr="00C812C8" w:rsidRDefault="00C812C8" w:rsidP="00C812C8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6"/>
          <w:szCs w:val="63"/>
          <w:lang w:eastAsia="tr-TR"/>
        </w:rPr>
      </w:pPr>
      <w:r w:rsidRPr="00C812C8">
        <w:rPr>
          <w:rFonts w:ascii="Arial" w:eastAsia="Times New Roman" w:hAnsi="Arial" w:cs="Arial"/>
          <w:color w:val="444444"/>
          <w:spacing w:val="-15"/>
          <w:kern w:val="36"/>
          <w:sz w:val="56"/>
          <w:szCs w:val="63"/>
          <w:lang w:eastAsia="tr-TR"/>
        </w:rPr>
        <w:t xml:space="preserve">Kral ve Bilge Danışmanın </w:t>
      </w:r>
      <w:proofErr w:type="gramStart"/>
      <w:r w:rsidRPr="00C812C8">
        <w:rPr>
          <w:rFonts w:ascii="Arial" w:eastAsia="Times New Roman" w:hAnsi="Arial" w:cs="Arial"/>
          <w:color w:val="444444"/>
          <w:spacing w:val="-15"/>
          <w:kern w:val="36"/>
          <w:sz w:val="56"/>
          <w:szCs w:val="63"/>
          <w:lang w:eastAsia="tr-TR"/>
        </w:rPr>
        <w:t>Hikayesi</w:t>
      </w:r>
      <w:proofErr w:type="gramEnd"/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71755</wp:posOffset>
            </wp:positionV>
            <wp:extent cx="2895600" cy="1933575"/>
            <wp:effectExtent l="19050" t="0" r="0" b="0"/>
            <wp:wrapTight wrapText="bothSides">
              <wp:wrapPolygon edited="0">
                <wp:start x="-142" y="0"/>
                <wp:lineTo x="-142" y="21494"/>
                <wp:lineTo x="21600" y="21494"/>
                <wp:lineTo x="21600" y="0"/>
                <wp:lineTo x="-142" y="0"/>
              </wp:wrapPolygon>
            </wp:wrapTight>
            <wp:docPr id="1" name="0 Resim" descr="e-motivasyon.net_ozdeyis.net_mooji_oyk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otivasyon.net_ozdeyis.net_mooji_oykus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Hayatınızdaki bazı şeylerin nasıl olacağını ya da neye dönüşeceğini bilemezsiniz; ama sonunda her şey tamamıyla güzel olur.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Bir keresinde, bir kralın </w:t>
      </w:r>
      <w:proofErr w:type="gramStart"/>
      <w:r w:rsidRPr="00C812C8">
        <w:rPr>
          <w:rStyle w:val="Gl"/>
          <w:b w:val="0"/>
          <w:bdr w:val="none" w:sz="0" w:space="0" w:color="auto" w:frame="1"/>
        </w:rPr>
        <w:t>hikayesini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anlatmıştım. Aslında, çok da akıllı bir kral sayılmazdı; ancak ona lütfedilmiş muhteşem bir danışmanı vardı.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Danışmanı gerçekten çok akıllıydı. Kral o kadar akıllı olmasa da zeki bir danışmanı olduğunun farkında olacak kadar akıllıydı. Kral nereye giderse gitsin mutlaka danışmanını da her yere yanında götürüyordu.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Danışmanın olaylara son derece pozitif yaklaşımı vardı. Her ne olursa olsun danışman, olaylara “o kadar da kötü değil sevgili efendimiz” diye yaklaşır, kral da buna inanırdı.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Bir sabah şunlar oluverdi. Danışman kralla birlikte her yere giderdi, banyo veya bu gibi yerler hariç. O zaman dışarıda beklerdi. Bunun dışında kral nereye giderse danışman da onu takip ederdi.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Bir sabah kral uyanıp yataktan </w:t>
      </w:r>
      <w:proofErr w:type="gramStart"/>
      <w:r w:rsidRPr="00C812C8">
        <w:rPr>
          <w:rStyle w:val="Gl"/>
          <w:b w:val="0"/>
          <w:bdr w:val="none" w:sz="0" w:space="0" w:color="auto" w:frame="1"/>
        </w:rPr>
        <w:t>kalktığında,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ki biraz da tombik birisiydi… Mermer zeminde kraliyet terliklerini giyerken, çok fena ayağı kaydı ve “küt” diye mermerin üzerine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üzerine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kapaklandı. Tam bileğinin üzerine düşmüştü. O kadar canı yandı ki bir “çat” sesinin arkasından acılar içerisinde 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</w:t>
      </w:r>
      <w:proofErr w:type="spellEnd"/>
      <w:r w:rsidRPr="00C812C8">
        <w:rPr>
          <w:rStyle w:val="Gl"/>
          <w:b w:val="0"/>
          <w:bdr w:val="none" w:sz="0" w:space="0" w:color="auto" w:frame="1"/>
        </w:rPr>
        <w:t>” diye bağırdı. Bütün saray bu çığlığı duymuştu.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Ahhh</w:t>
      </w:r>
      <w:proofErr w:type="spellEnd"/>
      <w:r w:rsidRPr="00C812C8">
        <w:rPr>
          <w:rStyle w:val="Gl"/>
          <w:b w:val="0"/>
          <w:bdr w:val="none" w:sz="0" w:space="0" w:color="auto" w:frame="1"/>
        </w:rPr>
        <w:t>” diye çığlık attıktan sonra, kraliçeden bile önce ‘Danışman!’ diye bağırdı.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Hızla gelen danışman “Ne oldu efendim” diye sordu. Kral da acılar içinde” of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</w:t>
      </w:r>
      <w:proofErr w:type="spellEnd"/>
      <w:r w:rsidRPr="00C812C8">
        <w:rPr>
          <w:rStyle w:val="Gl"/>
          <w:b w:val="0"/>
          <w:bdr w:val="none" w:sz="0" w:space="0" w:color="auto" w:frame="1"/>
        </w:rPr>
        <w:t>” yaparken, “Görmüyor musun ne oldu?” diye cevap verdi.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“Ne oldu?” Tanrım nasıl oldu bu? Neden oldu böyle?”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Danışman krala bakarak şöyle dedi: “Bu iyi bir şey kralım.” 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 o kadar sinirlendi ki, “Nasıl böyle bir şey söyleyebilirsin…” dedi.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“Ne kadar canımın yandığını görmüyor musun?”  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“Nasıl böyle söylersin. Yıkıl karşımdan” dedi, çok sinirlenmişti.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Hemen “Nöbetçiler” diye seslendi. Nöbetçiler geldi.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“Alın şunu karşımdan”. Nöbetçiler de danışmanı götürdüler.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lastRenderedPageBreak/>
        <w:t xml:space="preserve">Adım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adım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merdivenlerden inerek danışmanı zindana kapattılar, üzerine de kapıyı kilitlediler.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Zavallı danışman öylece mahzun oturdu. Danışman zindanda öylece oturdu, işte oradaydı. Kralda yatağına çakılmıştı, bir süre bir yere kıpırdayamadı. Kolunu tamamen bandajlamışlardı ve canı da çok yanıyordu.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Aradan bir hafta geçtikten sonra, kral orada öylece oturup kolunun iyileşmesini beklemekten çok sıkıldı. Bir sabah kendini iyi hissettiğini düşünerek kalktı: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“Ah bugün daha iyiyim” dedi kendi kendine… “Artık biraz temiz hava alayım bari.”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Ata binmek istedi, çok severdi ata binmeyi. Derhal kraliyet seyislerine haber saldı, hemen bir at hazırlandı, en favori atı, beyaz atı eyerlendi.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 kaftanını giydi, kendisine hazırlanan atın üzerine atladı. Ve işte gidiyordu! Çok eğleniyordu…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“Ne harika bu…”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Danışman hala zindanda oturmuş bekliyordu, Derken kral bayağı yol kat etti oldukça uzun süre atını sürdü. Hayatında ilk kez bu sabah içinden durmak gelmiyordu, biraz daha hızlandı… </w:t>
      </w:r>
      <w:proofErr w:type="gramStart"/>
      <w:r w:rsidRPr="00C812C8">
        <w:rPr>
          <w:rStyle w:val="Gl"/>
          <w:b w:val="0"/>
          <w:bdr w:val="none" w:sz="0" w:space="0" w:color="auto" w:frame="1"/>
        </w:rPr>
        <w:t>kraliyetinin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sınırlarına kadar bu şekilde atını sürdü.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Ve sonra… </w:t>
      </w:r>
      <w:proofErr w:type="gramStart"/>
      <w:r w:rsidRPr="00C812C8">
        <w:rPr>
          <w:rStyle w:val="Gl"/>
          <w:b w:val="0"/>
          <w:bdr w:val="none" w:sz="0" w:space="0" w:color="auto" w:frame="1"/>
        </w:rPr>
        <w:t>bunun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farkına bile varmadı; ama kendisine çok yabancı bir diyardaydı. Ve yolunun üzerinde beyaz bir geyik gördü ve çok etkilenip derin bir 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</w:t>
      </w:r>
      <w:proofErr w:type="spellEnd"/>
      <w:r w:rsidRPr="00C812C8">
        <w:rPr>
          <w:rStyle w:val="Gl"/>
          <w:b w:val="0"/>
          <w:bdr w:val="none" w:sz="0" w:space="0" w:color="auto" w:frame="1"/>
        </w:rPr>
        <w:t>!” çekti. Atını yavaşlattı, geyiği seyretmeye dalmıştı, bir ağaç dalına dikkat etmemişti. Pat!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Birdenbire kendisini yerde buldu! Ve o anda yamyam bir kabile kralı kuşatıp esir alıverdiler.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Tamam? Esir alındı, yamyamlar kralı esir almışlardı, bağlayıp onu kabilelerinin olduğu yere götürmeye koyuldular.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 dehşete düşmüştü, onların yamyam olduğunu görebiliyordu.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Kralı yakalayan grup, kabileye mesajı çoktan göndermişlerdi bile: “Şişman birini getiriyoruz”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Böyle işte!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 xml:space="preserve">İşte geliyor, tamtamlar çalmaya başladı: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Dum</w:t>
      </w:r>
      <w:proofErr w:type="spellEnd"/>
      <w:r w:rsidRPr="00C812C8">
        <w:rPr>
          <w:rStyle w:val="Gl"/>
          <w:b w:val="0"/>
          <w:bdr w:val="none" w:sz="0" w:space="0" w:color="auto" w:frame="1"/>
        </w:rPr>
        <w:t>-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doom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,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dum</w:t>
      </w:r>
      <w:proofErr w:type="spellEnd"/>
      <w:r w:rsidRPr="00C812C8">
        <w:rPr>
          <w:rStyle w:val="Gl"/>
          <w:b w:val="0"/>
          <w:bdr w:val="none" w:sz="0" w:space="0" w:color="auto" w:frame="1"/>
        </w:rPr>
        <w:t>-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doom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,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dum</w:t>
      </w:r>
      <w:proofErr w:type="spellEnd"/>
      <w:r w:rsidRPr="00C812C8">
        <w:rPr>
          <w:rStyle w:val="Gl"/>
          <w:b w:val="0"/>
          <w:bdr w:val="none" w:sz="0" w:space="0" w:color="auto" w:frame="1"/>
        </w:rPr>
        <w:t>-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doom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,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dum</w:t>
      </w:r>
      <w:proofErr w:type="spellEnd"/>
      <w:r w:rsidRPr="00C812C8">
        <w:rPr>
          <w:rStyle w:val="Gl"/>
          <w:b w:val="0"/>
          <w:bdr w:val="none" w:sz="0" w:space="0" w:color="auto" w:frame="1"/>
        </w:rPr>
        <w:t>-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doom</w:t>
      </w:r>
      <w:proofErr w:type="spellEnd"/>
      <w:r w:rsidRPr="00C812C8">
        <w:rPr>
          <w:rStyle w:val="Gl"/>
          <w:b w:val="0"/>
          <w:bdr w:val="none" w:sz="0" w:space="0" w:color="auto" w:frame="1"/>
        </w:rPr>
        <w:t>!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Ve dans etmeye başlamışlardı. Büyük bir ateş hazırlanmıştı… Büyük kral için, büyük bir ateş…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Kralı bir süreliğine bir kulübeye kapattılar ve dışarıda büyük bir kutlama yapmaya başladılar.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 gerçek anlamda dehşete uğramıştı. İçine kapatıldığı kulübedeki bir delikten dışarıyı görebiliyordu ve dev bir şiş hazırladıklarını fark etti.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“Aman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allahım</w:t>
      </w:r>
      <w:proofErr w:type="spellEnd"/>
      <w:r w:rsidRPr="00C812C8">
        <w:rPr>
          <w:rStyle w:val="Gl"/>
          <w:b w:val="0"/>
          <w:bdr w:val="none" w:sz="0" w:space="0" w:color="auto" w:frame="1"/>
        </w:rPr>
        <w:t>, hayır, hayır!”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O kadar korkuyordu ki. Derken vakit geldi. Geliyorlardı, geliyorlardı! Onu almaya geliyorlardı.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Ve sürüklediler; ‘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</w:t>
      </w:r>
      <w:proofErr w:type="spellEnd"/>
      <w:r w:rsidRPr="00C812C8">
        <w:rPr>
          <w:rStyle w:val="Gl"/>
          <w:b w:val="0"/>
          <w:bdr w:val="none" w:sz="0" w:space="0" w:color="auto" w:frame="1"/>
        </w:rPr>
        <w:t>! Hayır, hayır yapmayın!’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Onu ateşe doğru götürüyorlardı, anladınız mı?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Mutlaka kabileden birileri karabiberi hazırlamıştır o arada, biraz tuz da yanında…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Bir yandan kralı çekiştirip sürüklüyorlar, çığlıklar atılıyor, hayal edebileceğiniz en korkunç durum bu.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Çekiştirip ateşe doğru götürülürken, itişme kakışma sırasında kralı tam ateşe atacaklar kralın yara bandajları çözüldü, herkes işte tam o anda kanlar içindeki dirseği görüverdi. Ve bütün tamtamlar durdu! Herkes durdu ve baktı.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Herkesten bir 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Aaaahh</w:t>
      </w:r>
      <w:proofErr w:type="spellEnd"/>
      <w:r w:rsidRPr="00C812C8">
        <w:rPr>
          <w:rStyle w:val="Gl"/>
          <w:b w:val="0"/>
          <w:bdr w:val="none" w:sz="0" w:space="0" w:color="auto" w:frame="1"/>
        </w:rPr>
        <w:t>” sesi yükseldi. Büyük hayal kırıklığı yaşıyorlardı; kurban defolu çıkmıştı, kurban edilemezdi.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Kral bile bir durdu, “Neler oluyoruz?” diye. Neden bu kadar hayal kırıklığı yaşıyorlar; </w:t>
      </w:r>
      <w:proofErr w:type="gramStart"/>
      <w:r w:rsidRPr="00C812C8">
        <w:rPr>
          <w:rStyle w:val="Gl"/>
          <w:b w:val="0"/>
          <w:bdr w:val="none" w:sz="0" w:space="0" w:color="auto" w:frame="1"/>
        </w:rPr>
        <w:t>halbuki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oldukça leziz bir kurban aslında… Hepsi birden kralı tutup tekrar atına bindiriverdiler, eğere iyice oturtup atın </w:t>
      </w:r>
      <w:proofErr w:type="gramStart"/>
      <w:r w:rsidRPr="00C812C8">
        <w:rPr>
          <w:rStyle w:val="Gl"/>
          <w:b w:val="0"/>
          <w:bdr w:val="none" w:sz="0" w:space="0" w:color="auto" w:frame="1"/>
        </w:rPr>
        <w:t>kıçına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bir şaplak atıp gönderdiler…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Dıgıdık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dıgıdık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dıgıdık</w:t>
      </w:r>
      <w:proofErr w:type="spellEnd"/>
      <w:proofErr w:type="gramStart"/>
      <w:r w:rsidRPr="00C812C8">
        <w:rPr>
          <w:rStyle w:val="Gl"/>
          <w:b w:val="0"/>
          <w:bdr w:val="none" w:sz="0" w:space="0" w:color="auto" w:frame="1"/>
        </w:rPr>
        <w:t>!..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Kral dayanmaya çalışıyordu…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Olup bitenler yüzünden tamamen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travmatik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bir ruh haline girmişti. Uzunca bir süre geçtikten sonra, kendini krallığında buldu. Çok bitkindi. Onu attan indirdiler.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“Efendimiz, neler oldu böyle size?” diyerek odasına gitmesine yardım ettiler.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Bütün bu olup bitenlerin etkisiyle kral öylece yığılıverdi.</w:t>
      </w:r>
      <w:r>
        <w:t xml:space="preserve"> </w:t>
      </w:r>
      <w:r w:rsidRPr="00C812C8">
        <w:rPr>
          <w:rStyle w:val="Gl"/>
          <w:b w:val="0"/>
          <w:bdr w:val="none" w:sz="0" w:space="0" w:color="auto" w:frame="1"/>
        </w:rPr>
        <w:t>Sonra birden ne kadar da şanslı olduğunun farkına vardı. İşte o anda danışmanının sözleri aklına geldi: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“Bu iyi bir şey efendimiz.”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O anda danışmanı aklına geldi. “Danışmanım… </w:t>
      </w:r>
      <w:proofErr w:type="gramStart"/>
      <w:r w:rsidRPr="00C812C8">
        <w:rPr>
          <w:rStyle w:val="Gl"/>
          <w:b w:val="0"/>
          <w:bdr w:val="none" w:sz="0" w:space="0" w:color="auto" w:frame="1"/>
        </w:rPr>
        <w:t>bir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haftadır zindanda yatıyor, masum olduğu halde.”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Ve o anda yerinden kalkıp bizzat zindana indi.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“Beni ona götürün, hemen, çabuk, çabuk, çabuk! Hemen danışmanımı görmem lazım.”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Kralı zindana götürdüler, kilidi açtılar, kapı açıldı, danışman öylece oturuyordu…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“Ah, danışmanım, danışmanım.”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“Oh, kralım, majesteleri ” dedi danışman.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Kral, “Ah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allahım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ben ne yaptım, ne yaptım?”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“Efendim, sorun nedir?”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Kral, 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Ahh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ah bilemedim sen ne kadar iyiymişsin, sen benim en iyi danışmanımsın. Hatırlasana bir hafta önce kolumu kırdığımda sen bana bunun iyi bir şey olduğunu söylemiştin, ben de sana çok sinirlenmiştim, bilememişim.”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Ve ona tüm başından geçenleri anlattı.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“Gördün mü bak, benim için ne kadar iyi oldu sonucu; ama ya sen, sen burada zindandaydın.”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“Zindana kilitlenmiştin. Senin için nasıl iyi olabilir ki bu olay?”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Benim için iyi olabileceğini söylemiştin, ya sen için?”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Danışman bir süre sesini çıkarmadı, sonra, “Efendimiz bilirsiniz, ben hep sizin yanınızdayım.” dedi.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“Siz at ile geziye çıktığınızda, nereye gidiyor olursanız olun, sizinle birlikte olacaktım ve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ve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o zaman ikimizi birden yakalamış olacaklardı. Ve sizi kurban edemeyeceklerini anladıklarında, o zaman beni kurban edeceklerdi.”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“Bu yüzden burada zindanda olmam benim için iyi bir şeydi.”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12C8">
        <w:rPr>
          <w:rStyle w:val="Gl"/>
          <w:b w:val="0"/>
          <w:bdr w:val="none" w:sz="0" w:space="0" w:color="auto" w:frame="1"/>
        </w:rPr>
        <w:t>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Huh</w:t>
      </w:r>
      <w:proofErr w:type="spellEnd"/>
      <w:r w:rsidRPr="00C812C8">
        <w:rPr>
          <w:rStyle w:val="Gl"/>
          <w:b w:val="0"/>
          <w:bdr w:val="none" w:sz="0" w:space="0" w:color="auto" w:frame="1"/>
        </w:rPr>
        <w:t>?”</w:t>
      </w: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Ve işte bu </w:t>
      </w:r>
      <w:proofErr w:type="gramStart"/>
      <w:r w:rsidRPr="00C812C8">
        <w:rPr>
          <w:rStyle w:val="Gl"/>
          <w:b w:val="0"/>
          <w:bdr w:val="none" w:sz="0" w:space="0" w:color="auto" w:frame="1"/>
        </w:rPr>
        <w:t>hikayenin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mesajı şu ki, hayatta neyin, nasıl gelişeceğini bilmiyorsunuz. Bazen, erken kararlar veriyoruz, “</w:t>
      </w:r>
      <w:proofErr w:type="spellStart"/>
      <w:r w:rsidRPr="00C812C8">
        <w:rPr>
          <w:rStyle w:val="Gl"/>
          <w:b w:val="0"/>
          <w:bdr w:val="none" w:sz="0" w:space="0" w:color="auto" w:frame="1"/>
        </w:rPr>
        <w:t>Off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, bu durum çok kötü,” Ben de diyorum ki, sadece sessiz kalın ve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ve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beklentide olmayın, hayata güvenin ve göreceksiniz.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Ne kadar sessiz kalırsanız, her şeyi olduğu haliyle o kadar net görebileceksiniz, olduğu haliyle gördüğünüzde, kalbiniz şükranla dolacak ve böylece bilgelikte büyüyeceksiniz.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>Aklımız her zaman erken çıkarımlar yapar, yargılamakta hep çok acelecidir ve her şeyi hep yanlış yorumlar.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b w:val="0"/>
          <w:bdr w:val="none" w:sz="0" w:space="0" w:color="auto" w:frame="1"/>
        </w:rPr>
      </w:pPr>
      <w:r w:rsidRPr="00C812C8">
        <w:rPr>
          <w:rStyle w:val="Gl"/>
          <w:b w:val="0"/>
          <w:bdr w:val="none" w:sz="0" w:space="0" w:color="auto" w:frame="1"/>
        </w:rPr>
        <w:t xml:space="preserve">Görüyor musunuz? Hayat bazen mücadele gerektiriyor gibi gözükse de, sessiz kalırsanız… Zihniniz açılacak ve başka türlü çalışmaya başlayacak ve </w:t>
      </w:r>
      <w:proofErr w:type="spellStart"/>
      <w:r w:rsidRPr="00C812C8">
        <w:rPr>
          <w:rStyle w:val="Gl"/>
          <w:b w:val="0"/>
          <w:bdr w:val="none" w:sz="0" w:space="0" w:color="auto" w:frame="1"/>
        </w:rPr>
        <w:t>ve</w:t>
      </w:r>
      <w:proofErr w:type="spellEnd"/>
      <w:r w:rsidRPr="00C812C8">
        <w:rPr>
          <w:rStyle w:val="Gl"/>
          <w:b w:val="0"/>
          <w:bdr w:val="none" w:sz="0" w:space="0" w:color="auto" w:frame="1"/>
        </w:rPr>
        <w:t xml:space="preserve"> böylelikle içinde bulunduğunuz durumun güzelliğini görebileceksiniz, iyi zannettiğiniz bir duruma göre ne kadar da minnet duymanız gereken, bilincin çok daha incelikle kendini gösterdiği bir durum olduğunu takdir edebileceksiniz.</w:t>
      </w:r>
    </w:p>
    <w:p w:rsidR="00C812C8" w:rsidRP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12C8" w:rsidRDefault="00C812C8" w:rsidP="00C812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9"/>
          <w:szCs w:val="29"/>
        </w:rPr>
      </w:pPr>
      <w:r w:rsidRPr="00C812C8">
        <w:rPr>
          <w:rStyle w:val="Gl"/>
          <w:b w:val="0"/>
          <w:bdr w:val="none" w:sz="0" w:space="0" w:color="auto" w:frame="1"/>
        </w:rPr>
        <w:t xml:space="preserve">Olayların nasıl sonuçlanacağını bilmeniz mümkün değil. Erken karar vermeyin. Ne kadar sessiz olursanız her şeyin gerçekten ne olduğunu daha net görebilirsiniz. Olayları olduğu gibi gördüğünüzde kalbiniz minnettarlık ile </w:t>
      </w:r>
      <w:proofErr w:type="gramStart"/>
      <w:r w:rsidRPr="00C812C8">
        <w:rPr>
          <w:rStyle w:val="Gl"/>
          <w:b w:val="0"/>
          <w:bdr w:val="none" w:sz="0" w:space="0" w:color="auto" w:frame="1"/>
        </w:rPr>
        <w:t>dolacak,</w:t>
      </w:r>
      <w:proofErr w:type="gramEnd"/>
      <w:r w:rsidRPr="00C812C8">
        <w:rPr>
          <w:rStyle w:val="Gl"/>
          <w:b w:val="0"/>
          <w:bdr w:val="none" w:sz="0" w:space="0" w:color="auto" w:frame="1"/>
        </w:rPr>
        <w:t xml:space="preserve"> ve bilgelikte daha fazla büyümüş olacaksınız.</w:t>
      </w:r>
    </w:p>
    <w:p w:rsidR="001C1566" w:rsidRDefault="001C1566"/>
    <w:sectPr w:rsidR="001C1566" w:rsidSect="001C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2C8"/>
    <w:rsid w:val="001C1566"/>
    <w:rsid w:val="00C2324F"/>
    <w:rsid w:val="00C8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6"/>
  </w:style>
  <w:style w:type="paragraph" w:styleId="Balk1">
    <w:name w:val="heading 1"/>
    <w:basedOn w:val="Normal"/>
    <w:link w:val="Balk1Char"/>
    <w:uiPriority w:val="9"/>
    <w:qFormat/>
    <w:rsid w:val="00C8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12C8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812C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2018-09-26T07:24:00Z</dcterms:created>
  <dcterms:modified xsi:type="dcterms:W3CDTF">2018-09-26T07:33:00Z</dcterms:modified>
</cp:coreProperties>
</file>